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4A604E61" w:rsidR="00B15796" w:rsidRPr="00C73AE8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662D73">
        <w:rPr>
          <w:b/>
          <w:sz w:val="28"/>
          <w:lang w:val="fr-CA"/>
        </w:rPr>
        <w:t>3</w:t>
      </w:r>
      <w:r w:rsidR="00F21F26" w:rsidRPr="00F21F26">
        <w:rPr>
          <w:b/>
          <w:sz w:val="28"/>
          <w:vertAlign w:val="superscript"/>
          <w:lang w:val="fr-CA"/>
        </w:rPr>
        <w:t>iè</w:t>
      </w:r>
      <w:r w:rsidR="00662D73">
        <w:rPr>
          <w:b/>
          <w:sz w:val="28"/>
          <w:vertAlign w:val="superscript"/>
          <w:lang w:val="fr-CA"/>
        </w:rPr>
        <w:t>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F21F26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 xml:space="preserve">année </w:t>
      </w:r>
      <w:r w:rsidR="00C73AE8">
        <w:rPr>
          <w:b/>
          <w:sz w:val="28"/>
          <w:lang w:val="fr-CA"/>
        </w:rPr>
        <w:t>– la mesure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C73AE8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79AA8082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41CB5F32" w14:textId="659B5A71" w:rsidR="00C73AE8" w:rsidRDefault="00B969DC" w:rsidP="00C73AE8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Nous pouvons décrire les figures en 2D</w:t>
            </w:r>
            <w:r w:rsidR="00C73AE8" w:rsidRPr="00C73AE8">
              <w:rPr>
                <w:lang w:val="fr-CA"/>
              </w:rPr>
              <w:t xml:space="preserve"> par leurs propriétés géométriques (par  exemple, la taille de l'angle)</w:t>
            </w:r>
          </w:p>
          <w:p w14:paraId="2510547C" w14:textId="5AE4CCC9" w:rsidR="00C73AE8" w:rsidRDefault="00C73AE8" w:rsidP="00C73AE8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C73AE8">
              <w:rPr>
                <w:lang w:val="fr-CA"/>
              </w:rPr>
              <w:t xml:space="preserve">Nous pouvons choisir </w:t>
            </w:r>
            <w:r w:rsidR="00B969DC" w:rsidRPr="00C73AE8">
              <w:rPr>
                <w:lang w:val="fr-CA"/>
              </w:rPr>
              <w:t xml:space="preserve">les unités linéaires les plus appropriées </w:t>
            </w:r>
            <w:r w:rsidR="00B969DC">
              <w:rPr>
                <w:lang w:val="fr-CA"/>
              </w:rPr>
              <w:t>pour la</w:t>
            </w:r>
            <w:r w:rsidRPr="00C73AE8">
              <w:rPr>
                <w:lang w:val="fr-CA"/>
              </w:rPr>
              <w:t xml:space="preserve"> mesure.</w:t>
            </w:r>
          </w:p>
          <w:p w14:paraId="39C7E9F7" w14:textId="53EAA48A" w:rsidR="00B0373F" w:rsidRPr="00C73AE8" w:rsidRDefault="00C73AE8" w:rsidP="00C73AE8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C73AE8">
              <w:rPr>
                <w:lang w:val="fr-CA"/>
              </w:rPr>
              <w:t xml:space="preserve">Plus l'unité </w:t>
            </w:r>
            <w:r w:rsidR="00761DF7">
              <w:rPr>
                <w:lang w:val="fr-CA"/>
              </w:rPr>
              <w:t xml:space="preserve">de mesure </w:t>
            </w:r>
            <w:r w:rsidRPr="00C73AE8">
              <w:rPr>
                <w:lang w:val="fr-CA"/>
              </w:rPr>
              <w:t>(par exemple, cm, mm)</w:t>
            </w:r>
            <w:r>
              <w:rPr>
                <w:lang w:val="fr-CA"/>
              </w:rPr>
              <w:t xml:space="preserve"> est petite</w:t>
            </w:r>
            <w:r w:rsidRPr="00C73AE8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plus nous sommes précis </w:t>
            </w:r>
            <w:r w:rsidRPr="00C73AE8">
              <w:rPr>
                <w:lang w:val="fr-CA"/>
              </w:rPr>
              <w:t>avec notre mesure.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4B0C9650" w14:textId="6391F0F6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F81B55" w:rsidRPr="00030DF1">
              <w:rPr>
                <w:b/>
                <w:lang w:val="fr-CA"/>
              </w:rPr>
              <w:t xml:space="preserve">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3CEF5BDF" w14:textId="4EC2643C" w:rsidR="00B551F7" w:rsidRPr="00C73AE8" w:rsidRDefault="00C73AE8" w:rsidP="00C73AE8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C73AE8">
              <w:rPr>
                <w:lang w:val="fr-CA"/>
              </w:rPr>
              <w:t>Utiliser certaines des unités de mesure de longueur conventionnelles dans divers contextes.</w:t>
            </w:r>
          </w:p>
          <w:p w14:paraId="76F14BE9" w14:textId="77777777" w:rsidR="00B551F7" w:rsidRDefault="00B551F7">
            <w:pPr>
              <w:rPr>
                <w:b/>
                <w:lang w:val="fr-CA"/>
              </w:rPr>
            </w:pPr>
          </w:p>
          <w:p w14:paraId="020E43CC" w14:textId="193E1122" w:rsidR="009E7834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9E7834">
              <w:rPr>
                <w:b/>
                <w:lang w:val="fr-CA"/>
              </w:rPr>
              <w:t>ontenus d’apprentissages :</w:t>
            </w:r>
          </w:p>
          <w:p w14:paraId="7B3D25FB" w14:textId="2FD4F8A9" w:rsidR="00C73AE8" w:rsidRDefault="00C73AE8" w:rsidP="00C73AE8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C73AE8">
              <w:rPr>
                <w:lang w:val="fr-CA"/>
              </w:rPr>
              <w:t xml:space="preserve">Comparez différents angles à l'aide de matériaux concrets et de représentations picturales et décrivez des angles plus grands, plus petits ou à peu près identiques </w:t>
            </w:r>
            <w:r w:rsidR="00761DF7">
              <w:rPr>
                <w:lang w:val="fr-CA"/>
              </w:rPr>
              <w:t>avec</w:t>
            </w:r>
            <w:r w:rsidRPr="00C73AE8">
              <w:rPr>
                <w:lang w:val="fr-CA"/>
              </w:rPr>
              <w:t xml:space="preserve"> d'autres angles</w:t>
            </w:r>
          </w:p>
          <w:p w14:paraId="2C5F1FBF" w14:textId="794D92F2" w:rsidR="009E7834" w:rsidRPr="00C73AE8" w:rsidRDefault="00C73AE8" w:rsidP="00C73AE8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C73AE8">
              <w:rPr>
                <w:lang w:val="fr-CA"/>
              </w:rPr>
              <w:t>Évaluer, mesurer et enregistrer la longueur, la hauteur et la distance, en uti</w:t>
            </w:r>
            <w:r>
              <w:rPr>
                <w:lang w:val="fr-CA"/>
              </w:rPr>
              <w:t>lisant des unités standard (</w:t>
            </w:r>
            <w:r w:rsidRPr="00C73AE8">
              <w:rPr>
                <w:lang w:val="fr-CA"/>
              </w:rPr>
              <w:t>millimètre, centimètre, mètre)</w:t>
            </w:r>
          </w:p>
          <w:p w14:paraId="7ABAE82B" w14:textId="6258AB23" w:rsidR="009E7834" w:rsidRPr="009E7834" w:rsidRDefault="009E7834" w:rsidP="00397346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662D73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0723777E" w:rsidR="00BD5129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348FD8E5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 xml:space="preserve">On apprend </w:t>
            </w:r>
            <w:r w:rsidR="00297D6C">
              <w:rPr>
                <w:lang w:val="fr-CA"/>
              </w:rPr>
              <w:t>à</w:t>
            </w:r>
            <w:r>
              <w:rPr>
                <w:lang w:val="fr-CA"/>
              </w:rPr>
              <w:t>… »</w:t>
            </w:r>
          </w:p>
          <w:p w14:paraId="4B22FA71" w14:textId="77777777" w:rsidR="00297D6C" w:rsidRPr="00297D6C" w:rsidRDefault="00297D6C" w:rsidP="00297D6C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297D6C">
              <w:rPr>
                <w:lang w:val="fr-CA"/>
              </w:rPr>
              <w:t>Identifier  les angles en comparant avec</w:t>
            </w:r>
            <w:r>
              <w:rPr>
                <w:lang w:val="fr-CA"/>
              </w:rPr>
              <w:t xml:space="preserve"> des angles droits (plus petit que 90° ou plus grand que 90°)</w:t>
            </w:r>
          </w:p>
          <w:p w14:paraId="4E58731D" w14:textId="77777777" w:rsidR="004E794B" w:rsidRPr="00017B0C" w:rsidRDefault="00297D6C" w:rsidP="00297D6C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>
              <w:rPr>
                <w:lang w:val="fr-CA"/>
              </w:rPr>
              <w:t>M</w:t>
            </w:r>
            <w:r w:rsidRPr="00297D6C">
              <w:rPr>
                <w:lang w:val="fr-CA"/>
              </w:rPr>
              <w:t>esurer avec précision en utilisant des unités appropriées</w:t>
            </w:r>
          </w:p>
          <w:p w14:paraId="03F4DB02" w14:textId="7B9E1F98" w:rsidR="00017B0C" w:rsidRPr="00030DF1" w:rsidRDefault="00017B0C" w:rsidP="00017B0C">
            <w:pPr>
              <w:pStyle w:val="ListParagraph"/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0754260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1FF88A29" w14:textId="77777777" w:rsidR="00545C04" w:rsidRDefault="00545C04" w:rsidP="00545C04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545C04">
              <w:rPr>
                <w:lang w:val="fr-CA"/>
              </w:rPr>
              <w:t>Nous pouvons utiliser un outil de référence pour trouver un angle droit, un angle plus grand qu'un angle droit et un angle inférieur à un angle droit</w:t>
            </w:r>
          </w:p>
          <w:p w14:paraId="02AD5B7E" w14:textId="731E8967" w:rsidR="00BD5129" w:rsidRPr="00545C04" w:rsidRDefault="00545C04" w:rsidP="00545C04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545C04">
              <w:rPr>
                <w:lang w:val="fr-CA"/>
              </w:rPr>
              <w:t xml:space="preserve">Nous pouvons utiliser des mètres et des centimètres pour mesurer notre </w:t>
            </w:r>
            <w:r>
              <w:rPr>
                <w:lang w:val="fr-CA"/>
              </w:rPr>
              <w:t>pist</w:t>
            </w:r>
            <w:r w:rsidRPr="00545C04">
              <w:rPr>
                <w:lang w:val="fr-CA"/>
              </w:rPr>
              <w:t>e</w:t>
            </w:r>
            <w:r>
              <w:rPr>
                <w:lang w:val="fr-CA"/>
              </w:rPr>
              <w:t xml:space="preserve"> pour « Dash »</w:t>
            </w:r>
            <w:r w:rsidRPr="00545C04">
              <w:rPr>
                <w:lang w:val="fr-CA"/>
              </w:rPr>
              <w:t> .</w:t>
            </w:r>
          </w:p>
          <w:p w14:paraId="4F9B9676" w14:textId="77777777" w:rsidR="00BD5129" w:rsidRPr="00030DF1" w:rsidRDefault="00BD5129">
            <w:pPr>
              <w:rPr>
                <w:b/>
                <w:lang w:val="fr-CA"/>
              </w:rPr>
            </w:pPr>
          </w:p>
        </w:tc>
      </w:tr>
      <w:tr w:rsidR="00BD5129" w:rsidRPr="00C3784B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4AC224F3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77777777" w:rsidR="00B551F7" w:rsidRPr="00030DF1" w:rsidRDefault="00B551F7" w:rsidP="004E794B">
            <w:pPr>
              <w:rPr>
                <w:b/>
                <w:lang w:val="fr-CA"/>
              </w:rPr>
            </w:pPr>
          </w:p>
          <w:p w14:paraId="6051577C" w14:textId="0F14381F" w:rsidR="00B551F7" w:rsidRPr="00030DF1" w:rsidRDefault="00C3784B" w:rsidP="004E794B">
            <w:pPr>
              <w:rPr>
                <w:lang w:val="fr-CA"/>
              </w:rPr>
            </w:pPr>
            <w:r>
              <w:rPr>
                <w:lang w:val="fr-CA"/>
              </w:rPr>
              <w:t>Créez une piste</w:t>
            </w:r>
            <w:r w:rsidRPr="00C3784B">
              <w:rPr>
                <w:lang w:val="fr-CA"/>
              </w:rPr>
              <w:t xml:space="preserve"> pour </w:t>
            </w:r>
            <w:r w:rsidR="00761DF7">
              <w:rPr>
                <w:lang w:val="fr-CA"/>
              </w:rPr>
              <w:t>« </w:t>
            </w:r>
            <w:r w:rsidRPr="00C3784B">
              <w:rPr>
                <w:lang w:val="fr-CA"/>
              </w:rPr>
              <w:t>Dash</w:t>
            </w:r>
            <w:r w:rsidR="00761DF7">
              <w:rPr>
                <w:lang w:val="fr-CA"/>
              </w:rPr>
              <w:t> »</w:t>
            </w:r>
            <w:r w:rsidRPr="00C3784B">
              <w:rPr>
                <w:lang w:val="fr-CA"/>
              </w:rPr>
              <w:t xml:space="preserve"> qui comprend des propriétés géométriques </w:t>
            </w:r>
            <w:r>
              <w:rPr>
                <w:lang w:val="fr-CA"/>
              </w:rPr>
              <w:t>(angles) et une longueur de piste</w:t>
            </w:r>
            <w:r w:rsidRPr="00C3784B">
              <w:rPr>
                <w:lang w:val="fr-CA"/>
              </w:rPr>
              <w:t xml:space="preserve"> spécifique.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662D73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03CBAB7D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77777777" w:rsidR="00B551F7" w:rsidRPr="00030DF1" w:rsidRDefault="00B551F7">
            <w:pPr>
              <w:rPr>
                <w:lang w:val="fr-CA"/>
              </w:rPr>
            </w:pPr>
          </w:p>
          <w:p w14:paraId="27B91E18" w14:textId="52DE1DD5" w:rsidR="00B551F7" w:rsidRDefault="00F1678A">
            <w:pPr>
              <w:rPr>
                <w:lang w:val="fr-CA"/>
              </w:rPr>
            </w:pPr>
            <w:r>
              <w:rPr>
                <w:lang w:val="fr-CA"/>
              </w:rPr>
              <w:t>« Dash »</w:t>
            </w:r>
          </w:p>
          <w:p w14:paraId="2E2B4B13" w14:textId="4AC45D11" w:rsidR="00F1678A" w:rsidRDefault="00F1678A">
            <w:pPr>
              <w:rPr>
                <w:lang w:val="fr-CA"/>
              </w:rPr>
            </w:pPr>
            <w:r>
              <w:rPr>
                <w:lang w:val="fr-CA"/>
              </w:rPr>
              <w:t>Des iPads</w:t>
            </w:r>
          </w:p>
          <w:p w14:paraId="260C05AE" w14:textId="3A33283E" w:rsidR="00B551F7" w:rsidRDefault="00F1678A">
            <w:pPr>
              <w:rPr>
                <w:lang w:val="fr-CA"/>
              </w:rPr>
            </w:pPr>
            <w:r>
              <w:rPr>
                <w:lang w:val="fr-CA"/>
              </w:rPr>
              <w:t>Le logiciel « Blockly »</w:t>
            </w:r>
          </w:p>
          <w:p w14:paraId="3642B4C3" w14:textId="5D193D23" w:rsidR="00B551F7" w:rsidRPr="00030DF1" w:rsidRDefault="00F1678A">
            <w:pPr>
              <w:rPr>
                <w:lang w:val="fr-CA"/>
              </w:rPr>
            </w:pPr>
            <w:r>
              <w:rPr>
                <w:lang w:val="fr-CA"/>
              </w:rPr>
              <w:t>Du ruban gommé  approprié pour le planché (ça quitte facilement)</w:t>
            </w: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B551F7" w:rsidRPr="00F1678A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2929D004" w:rsidR="00B551F7" w:rsidRPr="00030DF1" w:rsidRDefault="0077731D" w:rsidP="00B551F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B551F7" w:rsidRPr="00030DF1">
              <w:rPr>
                <w:b/>
                <w:lang w:val="fr-CA"/>
              </w:rPr>
              <w:t>ccommodations/</w:t>
            </w: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odifications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05050AA5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2D76145D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0864CE14" w14:textId="77777777" w:rsidR="00B551F7" w:rsidRPr="00030DF1" w:rsidRDefault="00B551F7" w:rsidP="00F1678A">
            <w:pPr>
              <w:rPr>
                <w:b/>
                <w:lang w:val="fr-CA"/>
              </w:rPr>
            </w:pPr>
          </w:p>
          <w:p w14:paraId="1E427869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0AD203E4" w14:textId="478EABB9" w:rsidR="00B551F7" w:rsidRPr="00030DF1" w:rsidRDefault="00030DF1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contenu</w:t>
            </w:r>
            <w:r w:rsidR="00F81B55" w:rsidRPr="00030DF1">
              <w:rPr>
                <w:b/>
                <w:lang w:val="fr-CA"/>
              </w:rPr>
              <w:t xml:space="preserve">, </w:t>
            </w:r>
            <w:r w:rsidRPr="00030DF1">
              <w:rPr>
                <w:b/>
                <w:lang w:val="fr-CA"/>
              </w:rPr>
              <w:t>spécifiquement :</w:t>
            </w:r>
          </w:p>
          <w:p w14:paraId="2E9BA6E6" w14:textId="075FF620" w:rsidR="001520BD" w:rsidRPr="00030DF1" w:rsidRDefault="00F1678A" w:rsidP="00F1678A">
            <w:pPr>
              <w:ind w:left="360"/>
              <w:rPr>
                <w:b/>
                <w:lang w:val="fr-CA"/>
              </w:rPr>
            </w:pPr>
            <w:r>
              <w:rPr>
                <w:lang w:val="fr-CA"/>
              </w:rPr>
              <w:t xml:space="preserve">Mesurer avec des unités  non </w:t>
            </w:r>
            <w:r>
              <w:rPr>
                <w:lang w:val="fr-CA"/>
              </w:rPr>
              <w:lastRenderedPageBreak/>
              <w:t>conventionnelles; la piste est moins longue avec moins d’angles</w:t>
            </w:r>
          </w:p>
        </w:tc>
      </w:tr>
      <w:tr w:rsidR="00CC7FEE" w:rsidRPr="00F1678A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25681C3" w:rsidR="00CC7FEE" w:rsidRPr="00030DF1" w:rsidRDefault="00F1678A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 xml:space="preserve"> </w:t>
            </w:r>
          </w:p>
        </w:tc>
      </w:tr>
      <w:tr w:rsidR="007E18E8" w:rsidRPr="00662D73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662D73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30473F86" w14:textId="1EE64079" w:rsidR="00F1678A" w:rsidRDefault="00F1678A" w:rsidP="00F1678A">
            <w:pPr>
              <w:rPr>
                <w:lang w:val="fr-CA"/>
              </w:rPr>
            </w:pPr>
            <w:r w:rsidRPr="0085205B">
              <w:rPr>
                <w:b/>
                <w:lang w:val="fr-CA"/>
              </w:rPr>
              <w:t>La connaissance préalable</w:t>
            </w:r>
            <w:r w:rsidRPr="00F1678A">
              <w:rPr>
                <w:lang w:val="fr-CA"/>
              </w:rPr>
              <w:t xml:space="preserve"> des angles est requise. Peut-être prenez votre classe dans une chasse</w:t>
            </w:r>
            <w:r w:rsidR="0085205B">
              <w:rPr>
                <w:lang w:val="fr-CA"/>
              </w:rPr>
              <w:t xml:space="preserve"> aux trésors d'angle en utilisant des</w:t>
            </w:r>
            <w:r w:rsidRPr="00F1678A">
              <w:rPr>
                <w:lang w:val="fr-CA"/>
              </w:rPr>
              <w:t xml:space="preserve"> </w:t>
            </w:r>
            <w:r w:rsidR="0085205B">
              <w:rPr>
                <w:lang w:val="fr-CA"/>
              </w:rPr>
              <w:t>« </w:t>
            </w:r>
            <w:r w:rsidRPr="00F1678A">
              <w:rPr>
                <w:lang w:val="fr-CA"/>
              </w:rPr>
              <w:t>post-it</w:t>
            </w:r>
            <w:r w:rsidR="0085205B">
              <w:rPr>
                <w:lang w:val="fr-CA"/>
              </w:rPr>
              <w:t> »</w:t>
            </w:r>
            <w:r w:rsidRPr="00F1678A">
              <w:rPr>
                <w:lang w:val="fr-CA"/>
              </w:rPr>
              <w:t xml:space="preserve"> comme outil de référence pour identifier les angles droits, etc.</w:t>
            </w:r>
          </w:p>
          <w:p w14:paraId="02441FED" w14:textId="77777777" w:rsidR="0085205B" w:rsidRPr="00F1678A" w:rsidRDefault="0085205B" w:rsidP="00F1678A">
            <w:pPr>
              <w:rPr>
                <w:lang w:val="fr-CA"/>
              </w:rPr>
            </w:pPr>
          </w:p>
          <w:p w14:paraId="385CC4DB" w14:textId="0EA701F1" w:rsidR="00F1678A" w:rsidRPr="00F1678A" w:rsidRDefault="0085205B" w:rsidP="00F1678A">
            <w:pPr>
              <w:rPr>
                <w:lang w:val="fr-CA"/>
              </w:rPr>
            </w:pPr>
            <w:r>
              <w:rPr>
                <w:b/>
                <w:lang w:val="fr-CA"/>
              </w:rPr>
              <w:t>Les q</w:t>
            </w:r>
            <w:r w:rsidR="00F1678A" w:rsidRPr="0085205B">
              <w:rPr>
                <w:b/>
                <w:lang w:val="fr-CA"/>
              </w:rPr>
              <w:t>uestions</w:t>
            </w:r>
            <w:r w:rsidR="00761DF7">
              <w:rPr>
                <w:b/>
                <w:lang w:val="fr-CA"/>
              </w:rPr>
              <w:t xml:space="preserve"> à poser</w:t>
            </w:r>
            <w:r w:rsidR="00F1678A" w:rsidRPr="0085205B">
              <w:rPr>
                <w:b/>
                <w:lang w:val="fr-CA"/>
              </w:rPr>
              <w:t>:</w:t>
            </w:r>
            <w:r w:rsidR="00F1678A" w:rsidRPr="00F1678A">
              <w:rPr>
                <w:lang w:val="fr-CA"/>
              </w:rPr>
              <w:t xml:space="preserve"> Comment cet outi</w:t>
            </w:r>
            <w:r w:rsidR="00761DF7">
              <w:rPr>
                <w:lang w:val="fr-CA"/>
              </w:rPr>
              <w:t>l peut-il</w:t>
            </w:r>
            <w:r w:rsidR="00F1678A" w:rsidRPr="00F1678A">
              <w:rPr>
                <w:lang w:val="fr-CA"/>
              </w:rPr>
              <w:t xml:space="preserve"> être utile? Comment peut-on déterminer si un angle est supérieur à un angle droit? Moins qu'un angle droit?</w:t>
            </w:r>
          </w:p>
          <w:p w14:paraId="59F8E2D8" w14:textId="77777777" w:rsidR="00F1678A" w:rsidRPr="00F1678A" w:rsidRDefault="00F1678A" w:rsidP="00F1678A">
            <w:pPr>
              <w:rPr>
                <w:lang w:val="fr-CA"/>
              </w:rPr>
            </w:pPr>
          </w:p>
          <w:p w14:paraId="3C2357C7" w14:textId="240C233A" w:rsidR="00F1678A" w:rsidRPr="00F1678A" w:rsidRDefault="0085205B" w:rsidP="00F1678A">
            <w:pPr>
              <w:rPr>
                <w:lang w:val="fr-CA"/>
              </w:rPr>
            </w:pPr>
            <w:r w:rsidRPr="0085205B">
              <w:rPr>
                <w:b/>
                <w:lang w:val="fr-CA"/>
              </w:rPr>
              <w:t>Groupement</w:t>
            </w:r>
            <w:r>
              <w:rPr>
                <w:b/>
                <w:lang w:val="fr-CA"/>
              </w:rPr>
              <w:t> </w:t>
            </w:r>
            <w:r>
              <w:rPr>
                <w:lang w:val="fr-CA"/>
              </w:rPr>
              <w:t xml:space="preserve">: groupes de 2 à </w:t>
            </w:r>
            <w:r w:rsidR="00F1678A" w:rsidRPr="00F1678A">
              <w:rPr>
                <w:lang w:val="fr-CA"/>
              </w:rPr>
              <w:t>3 étudiant</w:t>
            </w:r>
            <w:r>
              <w:rPr>
                <w:lang w:val="fr-CA"/>
              </w:rPr>
              <w:t>(e)</w:t>
            </w:r>
            <w:r w:rsidR="00F1678A" w:rsidRPr="00F1678A">
              <w:rPr>
                <w:lang w:val="fr-CA"/>
              </w:rPr>
              <w:t>s</w:t>
            </w:r>
          </w:p>
          <w:p w14:paraId="00B02B0F" w14:textId="77777777" w:rsidR="0085205B" w:rsidRDefault="00F1678A" w:rsidP="00F1678A">
            <w:pPr>
              <w:rPr>
                <w:lang w:val="fr-CA"/>
              </w:rPr>
            </w:pPr>
            <w:r w:rsidRPr="00F1678A">
              <w:rPr>
                <w:lang w:val="fr-CA"/>
              </w:rPr>
              <w:t xml:space="preserve">Déterminez le nombre de robots Dash que votre école possède. </w:t>
            </w:r>
          </w:p>
          <w:p w14:paraId="2E10C5E6" w14:textId="782CBD3D" w:rsidR="004F24F6" w:rsidRPr="00030DF1" w:rsidRDefault="0085205B" w:rsidP="004F24F6">
            <w:pPr>
              <w:rPr>
                <w:b/>
                <w:lang w:val="fr-CA"/>
              </w:rPr>
            </w:pPr>
            <w:r>
              <w:rPr>
                <w:lang w:val="fr-CA"/>
              </w:rPr>
              <w:t>La création de différents centres d’activités peu</w:t>
            </w:r>
            <w:r w:rsidR="00F1678A" w:rsidRPr="00F1678A">
              <w:rPr>
                <w:lang w:val="fr-CA"/>
              </w:rPr>
              <w:t xml:space="preserve">t être </w:t>
            </w:r>
            <w:r w:rsidRPr="00F1678A">
              <w:rPr>
                <w:lang w:val="fr-CA"/>
              </w:rPr>
              <w:t>nécessaire</w:t>
            </w:r>
            <w:r w:rsidR="00F1678A" w:rsidRPr="00F1678A">
              <w:rPr>
                <w:lang w:val="fr-CA"/>
              </w:rPr>
              <w:t xml:space="preserve"> pour rendre le partage de </w:t>
            </w:r>
            <w:r>
              <w:rPr>
                <w:lang w:val="fr-CA"/>
              </w:rPr>
              <w:t>ressources juste</w:t>
            </w:r>
            <w:r w:rsidR="00F1678A" w:rsidRPr="00F1678A">
              <w:rPr>
                <w:lang w:val="fr-CA"/>
              </w:rPr>
              <w:t>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662D73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85205B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0C02449C" w:rsidR="004F24F6" w:rsidRPr="00F21F26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579FB35B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  <w:p w14:paraId="00FC1A95" w14:textId="4E2EB38F" w:rsidR="0085205B" w:rsidRPr="0085205B" w:rsidRDefault="0085205B" w:rsidP="0085205B">
            <w:pPr>
              <w:rPr>
                <w:b/>
                <w:lang w:val="fr-CA"/>
              </w:rPr>
            </w:pPr>
            <w:r w:rsidRPr="0085205B">
              <w:rPr>
                <w:b/>
                <w:lang w:val="fr-CA"/>
              </w:rPr>
              <w:t>La tâche</w:t>
            </w:r>
            <w:r w:rsidR="00DA40F5">
              <w:rPr>
                <w:b/>
                <w:lang w:val="fr-CA"/>
              </w:rPr>
              <w:t> :</w:t>
            </w:r>
          </w:p>
          <w:p w14:paraId="62947B07" w14:textId="78C20335" w:rsidR="0085205B" w:rsidRPr="0085205B" w:rsidRDefault="0085205B" w:rsidP="0085205B">
            <w:pPr>
              <w:rPr>
                <w:lang w:val="fr-CA"/>
              </w:rPr>
            </w:pPr>
            <w:r>
              <w:rPr>
                <w:lang w:val="fr-CA"/>
              </w:rPr>
              <w:t>Concevez une piste</w:t>
            </w:r>
            <w:r w:rsidRPr="0085205B">
              <w:rPr>
                <w:lang w:val="fr-CA"/>
              </w:rPr>
              <w:t xml:space="preserve"> pour </w:t>
            </w:r>
            <w:r>
              <w:rPr>
                <w:lang w:val="fr-CA"/>
              </w:rPr>
              <w:t>« </w:t>
            </w:r>
            <w:r w:rsidRPr="0085205B">
              <w:rPr>
                <w:lang w:val="fr-CA"/>
              </w:rPr>
              <w:t>Dash</w:t>
            </w:r>
            <w:r>
              <w:rPr>
                <w:lang w:val="fr-CA"/>
              </w:rPr>
              <w:t> »</w:t>
            </w:r>
            <w:r w:rsidRPr="0085205B">
              <w:rPr>
                <w:lang w:val="fr-CA"/>
              </w:rPr>
              <w:t>.</w:t>
            </w:r>
          </w:p>
          <w:p w14:paraId="75409E85" w14:textId="1C9B7C6B" w:rsidR="0085205B" w:rsidRPr="0085205B" w:rsidRDefault="00761DF7" w:rsidP="0085205B">
            <w:pPr>
              <w:rPr>
                <w:lang w:val="fr-CA"/>
              </w:rPr>
            </w:pPr>
            <w:r>
              <w:rPr>
                <w:lang w:val="fr-CA"/>
              </w:rPr>
              <w:t>La piste doit être</w:t>
            </w:r>
            <w:r w:rsidR="0085205B" w:rsidRPr="0085205B">
              <w:rPr>
                <w:lang w:val="fr-CA"/>
              </w:rPr>
              <w:t xml:space="preserve"> entre 2</w:t>
            </w:r>
            <w:r w:rsidR="0085205B">
              <w:rPr>
                <w:lang w:val="fr-CA"/>
              </w:rPr>
              <w:t xml:space="preserve"> </w:t>
            </w:r>
            <w:r w:rsidR="0085205B" w:rsidRPr="0085205B">
              <w:rPr>
                <w:lang w:val="fr-CA"/>
              </w:rPr>
              <w:t>m</w:t>
            </w:r>
            <w:r w:rsidR="0085205B">
              <w:rPr>
                <w:lang w:val="fr-CA"/>
              </w:rPr>
              <w:t>ètres</w:t>
            </w:r>
            <w:r w:rsidR="0085205B" w:rsidRPr="0085205B">
              <w:rPr>
                <w:lang w:val="fr-CA"/>
              </w:rPr>
              <w:t xml:space="preserve"> et 3</w:t>
            </w:r>
            <w:r w:rsidR="0085205B">
              <w:rPr>
                <w:lang w:val="fr-CA"/>
              </w:rPr>
              <w:t xml:space="preserve"> </w:t>
            </w:r>
            <w:r w:rsidR="0085205B" w:rsidRPr="0085205B">
              <w:rPr>
                <w:lang w:val="fr-CA"/>
              </w:rPr>
              <w:t>m</w:t>
            </w:r>
            <w:r w:rsidR="0085205B">
              <w:rPr>
                <w:lang w:val="fr-CA"/>
              </w:rPr>
              <w:t>ètres</w:t>
            </w:r>
            <w:r w:rsidR="0085205B" w:rsidRPr="0085205B">
              <w:rPr>
                <w:lang w:val="fr-CA"/>
              </w:rPr>
              <w:t xml:space="preserve"> de longueur.</w:t>
            </w:r>
          </w:p>
          <w:p w14:paraId="66E304CB" w14:textId="77777777" w:rsidR="0085205B" w:rsidRDefault="0085205B" w:rsidP="0085205B">
            <w:pPr>
              <w:rPr>
                <w:lang w:val="fr-CA"/>
              </w:rPr>
            </w:pPr>
            <w:r>
              <w:rPr>
                <w:lang w:val="fr-CA"/>
              </w:rPr>
              <w:t>La piste doit également avoir</w:t>
            </w:r>
            <w:r w:rsidRPr="0085205B">
              <w:rPr>
                <w:lang w:val="fr-CA"/>
              </w:rPr>
              <w:t>:</w:t>
            </w:r>
            <w:r>
              <w:rPr>
                <w:lang w:val="fr-CA"/>
              </w:rPr>
              <w:br/>
            </w:r>
          </w:p>
          <w:p w14:paraId="013773C6" w14:textId="2E3BCDBE" w:rsidR="0085205B" w:rsidRPr="00DA40F5" w:rsidRDefault="0085205B" w:rsidP="00DA40F5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>Un angle droit</w:t>
            </w:r>
          </w:p>
          <w:p w14:paraId="47611865" w14:textId="7FA4463B" w:rsidR="0085205B" w:rsidRPr="00DA40F5" w:rsidRDefault="0085205B" w:rsidP="00DA40F5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>Un angle supérieur à un angle droit</w:t>
            </w:r>
          </w:p>
          <w:p w14:paraId="72F1ADA3" w14:textId="32FB360E" w:rsidR="0085205B" w:rsidRPr="00DA40F5" w:rsidRDefault="0085205B" w:rsidP="00DA40F5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>Un angle qui est plus petit qu'un angle droit</w:t>
            </w:r>
          </w:p>
          <w:p w14:paraId="08EB7EDB" w14:textId="77777777" w:rsidR="00DA40F5" w:rsidRDefault="00DA40F5" w:rsidP="0085205B">
            <w:pPr>
              <w:rPr>
                <w:lang w:val="fr-CA"/>
              </w:rPr>
            </w:pPr>
          </w:p>
          <w:p w14:paraId="3C9F2E71" w14:textId="021FE215" w:rsidR="0085205B" w:rsidRPr="0085205B" w:rsidRDefault="0085205B" w:rsidP="0085205B">
            <w:pPr>
              <w:rPr>
                <w:lang w:val="fr-CA"/>
              </w:rPr>
            </w:pPr>
            <w:r w:rsidRPr="0085205B">
              <w:rPr>
                <w:lang w:val="fr-CA"/>
              </w:rPr>
              <w:t xml:space="preserve">Ensuite, écrivez le code pour </w:t>
            </w:r>
            <w:r w:rsidR="00DA40F5">
              <w:rPr>
                <w:lang w:val="fr-CA"/>
              </w:rPr>
              <w:t>« </w:t>
            </w:r>
            <w:r w:rsidRPr="0085205B">
              <w:rPr>
                <w:lang w:val="fr-CA"/>
              </w:rPr>
              <w:t>Dash</w:t>
            </w:r>
            <w:r w:rsidR="00DA40F5">
              <w:rPr>
                <w:lang w:val="fr-CA"/>
              </w:rPr>
              <w:t> »</w:t>
            </w:r>
            <w:r w:rsidRPr="0085205B">
              <w:rPr>
                <w:lang w:val="fr-CA"/>
              </w:rPr>
              <w:t xml:space="preserve"> pour</w:t>
            </w:r>
            <w:r w:rsidR="00761DF7">
              <w:rPr>
                <w:lang w:val="fr-CA"/>
              </w:rPr>
              <w:t xml:space="preserve"> qu’il puisse</w:t>
            </w:r>
            <w:r w:rsidRPr="0085205B">
              <w:rPr>
                <w:lang w:val="fr-CA"/>
              </w:rPr>
              <w:t xml:space="preserve"> parcourir l</w:t>
            </w:r>
            <w:r w:rsidR="00DA40F5">
              <w:rPr>
                <w:lang w:val="fr-CA"/>
              </w:rPr>
              <w:t>a piste</w:t>
            </w:r>
            <w:r w:rsidRPr="0085205B">
              <w:rPr>
                <w:lang w:val="fr-CA"/>
              </w:rPr>
              <w:t xml:space="preserve"> que vous avez créé.</w:t>
            </w:r>
          </w:p>
          <w:p w14:paraId="41C57201" w14:textId="77777777" w:rsidR="0085205B" w:rsidRDefault="0085205B" w:rsidP="0085205B">
            <w:pPr>
              <w:rPr>
                <w:lang w:val="fr-CA"/>
              </w:rPr>
            </w:pPr>
          </w:p>
          <w:p w14:paraId="0A90F482" w14:textId="1E879CC5" w:rsidR="00DA40F5" w:rsidRPr="0085205B" w:rsidRDefault="00DA40F5" w:rsidP="0085205B">
            <w:pPr>
              <w:rPr>
                <w:lang w:val="fr-CA"/>
              </w:rPr>
            </w:pPr>
            <w:r>
              <w:rPr>
                <w:rFonts w:cs="Arial"/>
                <w:b/>
                <w:color w:val="000000"/>
                <w:lang w:val="fr-CA"/>
              </w:rPr>
              <w:t xml:space="preserve">Les </w:t>
            </w:r>
            <w:r w:rsidRPr="00F21F26">
              <w:rPr>
                <w:rFonts w:cs="Arial"/>
                <w:b/>
                <w:color w:val="000000"/>
                <w:lang w:val="fr-CA"/>
              </w:rPr>
              <w:t>données d'évaluation</w:t>
            </w:r>
            <w:r>
              <w:rPr>
                <w:rFonts w:cs="Arial"/>
                <w:b/>
                <w:color w:val="000000"/>
                <w:lang w:val="fr-CA"/>
              </w:rPr>
              <w:t> :</w:t>
            </w:r>
          </w:p>
          <w:p w14:paraId="734B1BDC" w14:textId="71002912" w:rsidR="00DA40F5" w:rsidRPr="00761DF7" w:rsidRDefault="0085205B" w:rsidP="00761DF7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 xml:space="preserve">Observez </w:t>
            </w:r>
            <w:r w:rsidR="00761DF7">
              <w:rPr>
                <w:lang w:val="fr-CA"/>
              </w:rPr>
              <w:t xml:space="preserve">comment les élèves construisent </w:t>
            </w:r>
            <w:r w:rsidRPr="00DA40F5">
              <w:rPr>
                <w:lang w:val="fr-CA"/>
              </w:rPr>
              <w:t xml:space="preserve">leur </w:t>
            </w:r>
            <w:r w:rsidR="00DA40F5" w:rsidRPr="00DA40F5">
              <w:rPr>
                <w:lang w:val="fr-CA"/>
              </w:rPr>
              <w:t>piste</w:t>
            </w:r>
            <w:r w:rsidR="00761DF7">
              <w:rPr>
                <w:lang w:val="fr-CA"/>
              </w:rPr>
              <w:t xml:space="preserve"> et prenez d</w:t>
            </w:r>
            <w:r w:rsidR="00761DF7" w:rsidRPr="00DA40F5">
              <w:rPr>
                <w:lang w:val="fr-CA"/>
              </w:rPr>
              <w:t xml:space="preserve">es </w:t>
            </w:r>
            <w:r w:rsidR="00761DF7">
              <w:rPr>
                <w:lang w:val="fr-CA"/>
              </w:rPr>
              <w:t xml:space="preserve">notes </w:t>
            </w:r>
            <w:r w:rsidR="00761DF7" w:rsidRPr="00DA40F5">
              <w:rPr>
                <w:lang w:val="fr-CA"/>
              </w:rPr>
              <w:t xml:space="preserve">anecdotiques </w:t>
            </w:r>
          </w:p>
          <w:p w14:paraId="1FAB132B" w14:textId="77777777" w:rsidR="00DA40F5" w:rsidRDefault="0085205B" w:rsidP="0085205B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>Liste de co</w:t>
            </w:r>
            <w:r w:rsidR="00DA40F5" w:rsidRPr="00DA40F5">
              <w:rPr>
                <w:lang w:val="fr-CA"/>
              </w:rPr>
              <w:t>ntrôle pour les éléments nécessaires de la piste</w:t>
            </w:r>
          </w:p>
          <w:p w14:paraId="6874E5A2" w14:textId="77777777" w:rsidR="00DA40F5" w:rsidRDefault="00DA40F5" w:rsidP="0085205B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>Des conférences 1 à 1 avec les élèves</w:t>
            </w:r>
          </w:p>
          <w:p w14:paraId="48A4EA40" w14:textId="77777777" w:rsidR="0085205B" w:rsidRPr="0085205B" w:rsidRDefault="0085205B" w:rsidP="0085205B">
            <w:pPr>
              <w:rPr>
                <w:lang w:val="fr-CA"/>
              </w:rPr>
            </w:pPr>
          </w:p>
          <w:p w14:paraId="162809B0" w14:textId="77777777" w:rsidR="00DA40F5" w:rsidRDefault="00DA40F5" w:rsidP="0085205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Pour aller plus loin :</w:t>
            </w:r>
          </w:p>
          <w:p w14:paraId="6287BA48" w14:textId="1337B65D" w:rsidR="00DA40F5" w:rsidRDefault="00761DF7" w:rsidP="0085205B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>
              <w:rPr>
                <w:lang w:val="fr-CA"/>
              </w:rPr>
              <w:t>Incorporer des d</w:t>
            </w:r>
            <w:r w:rsidR="00DA40F5" w:rsidRPr="00DA40F5">
              <w:rPr>
                <w:lang w:val="fr-CA"/>
              </w:rPr>
              <w:t xml:space="preserve">ifférentes éléments nécessaires </w:t>
            </w:r>
            <w:r w:rsidR="0085205B" w:rsidRPr="00DA40F5">
              <w:rPr>
                <w:lang w:val="fr-CA"/>
              </w:rPr>
              <w:t xml:space="preserve"> pour </w:t>
            </w:r>
            <w:r w:rsidR="00DA40F5" w:rsidRPr="00DA40F5">
              <w:rPr>
                <w:lang w:val="fr-CA"/>
              </w:rPr>
              <w:t>la piste</w:t>
            </w:r>
            <w:r w:rsidR="0085205B" w:rsidRPr="00DA40F5">
              <w:rPr>
                <w:lang w:val="fr-CA"/>
              </w:rPr>
              <w:t xml:space="preserve"> </w:t>
            </w:r>
            <w:r w:rsidR="00DA40F5">
              <w:rPr>
                <w:lang w:val="fr-CA"/>
              </w:rPr>
              <w:t>(angles obliques, par exemple)</w:t>
            </w:r>
          </w:p>
          <w:p w14:paraId="270A443B" w14:textId="67214F75" w:rsidR="0085205B" w:rsidRDefault="00DA40F5" w:rsidP="0085205B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>
              <w:rPr>
                <w:lang w:val="fr-CA"/>
              </w:rPr>
              <w:t>Créer</w:t>
            </w:r>
            <w:r w:rsidR="0085205B" w:rsidRPr="00DA40F5">
              <w:rPr>
                <w:lang w:val="fr-CA"/>
              </w:rPr>
              <w:t xml:space="preserve"> u</w:t>
            </w:r>
            <w:r>
              <w:rPr>
                <w:lang w:val="fr-CA"/>
              </w:rPr>
              <w:t>ne</w:t>
            </w:r>
            <w:r w:rsidR="0085205B" w:rsidRPr="00DA40F5">
              <w:rPr>
                <w:lang w:val="fr-CA"/>
              </w:rPr>
              <w:t xml:space="preserve"> </w:t>
            </w:r>
            <w:r>
              <w:rPr>
                <w:lang w:val="fr-CA"/>
              </w:rPr>
              <w:t>piste</w:t>
            </w:r>
            <w:r w:rsidR="0085205B" w:rsidRPr="00DA40F5">
              <w:rPr>
                <w:lang w:val="fr-CA"/>
              </w:rPr>
              <w:t xml:space="preserve"> nécessitant un</w:t>
            </w:r>
            <w:r>
              <w:rPr>
                <w:lang w:val="fr-CA"/>
              </w:rPr>
              <w:t>e</w:t>
            </w:r>
            <w:r w:rsidR="0085205B" w:rsidRPr="00DA40F5">
              <w:rPr>
                <w:lang w:val="fr-CA"/>
              </w:rPr>
              <w:t xml:space="preserve"> </w:t>
            </w:r>
            <w:r>
              <w:rPr>
                <w:lang w:val="fr-CA"/>
              </w:rPr>
              <w:t>suite d</w:t>
            </w:r>
            <w:r w:rsidR="0085205B" w:rsidRPr="00DA40F5">
              <w:rPr>
                <w:lang w:val="fr-CA"/>
              </w:rPr>
              <w:t xml:space="preserve">ans votre code </w:t>
            </w:r>
            <w:r>
              <w:rPr>
                <w:lang w:val="fr-CA"/>
              </w:rPr>
              <w:t>numérique</w:t>
            </w:r>
            <w:r w:rsidR="0085205B" w:rsidRPr="00DA40F5">
              <w:rPr>
                <w:lang w:val="fr-CA"/>
              </w:rPr>
              <w:t>.</w:t>
            </w:r>
          </w:p>
          <w:p w14:paraId="6E53B710" w14:textId="77777777" w:rsidR="00DA40F5" w:rsidRDefault="00DA40F5" w:rsidP="0085205B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>Inclure des angles exactes (33° par exemple)</w:t>
            </w:r>
          </w:p>
          <w:p w14:paraId="377AEA45" w14:textId="77777777" w:rsidR="00DA40F5" w:rsidRDefault="0085205B" w:rsidP="0085205B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DA40F5">
              <w:rPr>
                <w:lang w:val="fr-CA"/>
              </w:rPr>
              <w:t>Utiliser une variété d'uni</w:t>
            </w:r>
            <w:r w:rsidR="00DA40F5" w:rsidRPr="00DA40F5">
              <w:rPr>
                <w:lang w:val="fr-CA"/>
              </w:rPr>
              <w:t>tés de mesure linéaire (Par exemple d</w:t>
            </w:r>
            <w:r w:rsidRPr="00DA40F5">
              <w:rPr>
                <w:lang w:val="fr-CA"/>
              </w:rPr>
              <w:t>m, mm, cm, m)</w:t>
            </w:r>
          </w:p>
          <w:p w14:paraId="5369325D" w14:textId="68C5261D" w:rsidR="001520BD" w:rsidRPr="00DA40F5" w:rsidRDefault="0085205B" w:rsidP="004F24F6">
            <w:pPr>
              <w:pStyle w:val="ListParagraph"/>
              <w:numPr>
                <w:ilvl w:val="0"/>
                <w:numId w:val="14"/>
              </w:numPr>
              <w:rPr>
                <w:b/>
                <w:lang w:val="fr-CA"/>
              </w:rPr>
            </w:pPr>
            <w:r w:rsidRPr="00DA40F5">
              <w:rPr>
                <w:lang w:val="fr-CA"/>
              </w:rPr>
              <w:t>Soyez plu</w:t>
            </w:r>
            <w:r w:rsidR="00DA40F5" w:rsidRPr="00DA40F5">
              <w:rPr>
                <w:lang w:val="fr-CA"/>
              </w:rPr>
              <w:t>s précis avec les critères de la piste</w:t>
            </w:r>
            <w:r w:rsidRPr="00DA40F5">
              <w:rPr>
                <w:lang w:val="fr-CA"/>
              </w:rPr>
              <w:t xml:space="preserve"> (par exemple, une étape du parcours doit avoir exactement 3 dm de longueur)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E002BE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F21F26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1CC86536" w14:textId="6B7337E7" w:rsidR="00E002BE" w:rsidRPr="00E002BE" w:rsidRDefault="00E002BE" w:rsidP="00E002BE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002BE">
              <w:rPr>
                <w:rFonts w:asciiTheme="minorHAnsi" w:hAnsiTheme="minorHAnsi"/>
                <w:sz w:val="22"/>
                <w:szCs w:val="22"/>
                <w:lang w:val="fr-CA"/>
              </w:rPr>
              <w:t>Les étudiant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(e)</w:t>
            </w:r>
            <w:r w:rsidRPr="00E002BE">
              <w:rPr>
                <w:rFonts w:asciiTheme="minorHAnsi" w:hAnsiTheme="minorHAnsi"/>
                <w:sz w:val="22"/>
                <w:szCs w:val="22"/>
                <w:lang w:val="fr-CA"/>
              </w:rPr>
              <w:t>s qui présentent une compétence en utilisant un outil de référence peuvent être invités à partager leur stratégie de mesure d'angle.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Ceux qui sont innovateurs avec leurs codes numériques pourront montrer ce qu’ils et elles ont fait.</w:t>
            </w:r>
          </w:p>
          <w:p w14:paraId="533F6337" w14:textId="270EE745" w:rsidR="004F24F6" w:rsidRPr="00E002BE" w:rsidRDefault="00E002BE" w:rsidP="00E002BE">
            <w:pPr>
              <w:pStyle w:val="Default"/>
              <w:spacing w:before="120"/>
              <w:rPr>
                <w:lang w:val="fr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Question de consolidation : </w:t>
            </w:r>
            <w:r w:rsidRPr="00E002BE">
              <w:rPr>
                <w:rFonts w:asciiTheme="minorHAnsi" w:hAnsiTheme="minorHAnsi"/>
                <w:sz w:val="22"/>
                <w:szCs w:val="22"/>
                <w:lang w:val="fr-CA"/>
              </w:rPr>
              <w:t>Comment cet outil vous a-t-il aidé à réussir à respecter les critères de réussite?</w:t>
            </w: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4ACB" w14:textId="77777777" w:rsidR="00C54D76" w:rsidRDefault="00C54D76" w:rsidP="004F24F6">
      <w:pPr>
        <w:spacing w:after="0" w:line="240" w:lineRule="auto"/>
      </w:pPr>
      <w:r>
        <w:separator/>
      </w:r>
    </w:p>
  </w:endnote>
  <w:endnote w:type="continuationSeparator" w:id="0">
    <w:p w14:paraId="787257F4" w14:textId="77777777" w:rsidR="00C54D76" w:rsidRDefault="00C54D76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AB212" w14:textId="77777777" w:rsidR="00A77C16" w:rsidRDefault="00A77C16" w:rsidP="00A77C16">
    <w:pPr>
      <w:pStyle w:val="Footer"/>
    </w:pPr>
    <w:r>
      <w:t>St. Elizabeth Catholic School—St. Clair Catholic District School Board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1DB8C" w14:textId="77777777" w:rsidR="00C54D76" w:rsidRDefault="00C54D76" w:rsidP="004F24F6">
      <w:pPr>
        <w:spacing w:after="0" w:line="240" w:lineRule="auto"/>
      </w:pPr>
      <w:r>
        <w:separator/>
      </w:r>
    </w:p>
  </w:footnote>
  <w:footnote w:type="continuationSeparator" w:id="0">
    <w:p w14:paraId="2F9F3645" w14:textId="77777777" w:rsidR="00C54D76" w:rsidRDefault="00C54D76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0C68"/>
    <w:multiLevelType w:val="hybridMultilevel"/>
    <w:tmpl w:val="0C5A5616"/>
    <w:lvl w:ilvl="0" w:tplc="1046B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1D5D"/>
    <w:multiLevelType w:val="hybridMultilevel"/>
    <w:tmpl w:val="667E68D2"/>
    <w:lvl w:ilvl="0" w:tplc="1046B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17B0C"/>
    <w:rsid w:val="00021AF1"/>
    <w:rsid w:val="00030DF1"/>
    <w:rsid w:val="000F5945"/>
    <w:rsid w:val="001520BD"/>
    <w:rsid w:val="001B3404"/>
    <w:rsid w:val="001E10BA"/>
    <w:rsid w:val="00287823"/>
    <w:rsid w:val="00297D6C"/>
    <w:rsid w:val="002B733D"/>
    <w:rsid w:val="00361C5C"/>
    <w:rsid w:val="00374027"/>
    <w:rsid w:val="00397346"/>
    <w:rsid w:val="003A7915"/>
    <w:rsid w:val="004E794B"/>
    <w:rsid w:val="004F24F6"/>
    <w:rsid w:val="00545C04"/>
    <w:rsid w:val="005F1860"/>
    <w:rsid w:val="006537AA"/>
    <w:rsid w:val="00662D73"/>
    <w:rsid w:val="006B4344"/>
    <w:rsid w:val="00722F2C"/>
    <w:rsid w:val="00761DF7"/>
    <w:rsid w:val="0077731D"/>
    <w:rsid w:val="007E18E8"/>
    <w:rsid w:val="00841294"/>
    <w:rsid w:val="0085205B"/>
    <w:rsid w:val="008562CE"/>
    <w:rsid w:val="0099533D"/>
    <w:rsid w:val="009C4C48"/>
    <w:rsid w:val="009D5D52"/>
    <w:rsid w:val="009E7834"/>
    <w:rsid w:val="00A000F9"/>
    <w:rsid w:val="00A77C16"/>
    <w:rsid w:val="00B0373F"/>
    <w:rsid w:val="00B551F7"/>
    <w:rsid w:val="00B969DC"/>
    <w:rsid w:val="00BA6D8E"/>
    <w:rsid w:val="00BB1E4D"/>
    <w:rsid w:val="00BD5129"/>
    <w:rsid w:val="00C106C3"/>
    <w:rsid w:val="00C2179C"/>
    <w:rsid w:val="00C3784B"/>
    <w:rsid w:val="00C54D76"/>
    <w:rsid w:val="00C73AE8"/>
    <w:rsid w:val="00C831FC"/>
    <w:rsid w:val="00CC7FEE"/>
    <w:rsid w:val="00D54ED3"/>
    <w:rsid w:val="00DA40F5"/>
    <w:rsid w:val="00E002BE"/>
    <w:rsid w:val="00E12448"/>
    <w:rsid w:val="00E30F68"/>
    <w:rsid w:val="00E56A5D"/>
    <w:rsid w:val="00F1678A"/>
    <w:rsid w:val="00F21F26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2017-10-02T17:14:00Z</dcterms:created>
  <dcterms:modified xsi:type="dcterms:W3CDTF">2017-10-02T17:14:00Z</dcterms:modified>
</cp:coreProperties>
</file>